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B225" w14:textId="3FC9E329" w:rsidR="009C71C3" w:rsidRPr="009C71C3" w:rsidRDefault="00563215" w:rsidP="009C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Ознакомление с</w:t>
      </w:r>
      <w:r w:rsidR="009C71C3"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особенностя</w:t>
      </w:r>
      <w:r w:rsidR="00430085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9C71C3"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приема </w:t>
      </w:r>
    </w:p>
    <w:p w14:paraId="79D0C796" w14:textId="63B13BCD" w:rsidR="009C71C3" w:rsidRDefault="009C71C3" w:rsidP="009C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1C3">
        <w:rPr>
          <w:rFonts w:ascii="Times New Roman" w:hAnsi="Times New Roman" w:cs="Times New Roman"/>
          <w:b/>
          <w:bCs/>
          <w:sz w:val="28"/>
          <w:szCs w:val="28"/>
        </w:rPr>
        <w:t>иностранных граждан</w:t>
      </w:r>
      <w:r w:rsidR="00464E1A">
        <w:rPr>
          <w:rFonts w:ascii="Times New Roman" w:hAnsi="Times New Roman" w:cs="Times New Roman"/>
          <w:b/>
          <w:bCs/>
          <w:sz w:val="28"/>
          <w:szCs w:val="28"/>
        </w:rPr>
        <w:t xml:space="preserve"> и лиц без гражданства, в том числе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соотечественников, проживающих за рубежом</w:t>
      </w:r>
      <w:r w:rsidR="00C2382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– участников отборочных мероприятий на обучение в российские </w:t>
      </w:r>
      <w:r w:rsidR="00464E1A">
        <w:rPr>
          <w:rFonts w:ascii="Times New Roman" w:hAnsi="Times New Roman" w:cs="Times New Roman"/>
          <w:b/>
          <w:bCs/>
          <w:sz w:val="28"/>
          <w:szCs w:val="28"/>
        </w:rPr>
        <w:t>образовательные организации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br/>
        <w:t>в пределах квоты Правительства</w:t>
      </w:r>
      <w:r w:rsidR="006349B3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</w:t>
      </w:r>
      <w:r w:rsidR="006349B3">
        <w:rPr>
          <w:rFonts w:ascii="Times New Roman" w:hAnsi="Times New Roman" w:cs="Times New Roman"/>
          <w:b/>
          <w:bCs/>
          <w:sz w:val="28"/>
          <w:szCs w:val="28"/>
        </w:rPr>
        <w:br/>
        <w:t>в 2020/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t>21 учебном году</w:t>
      </w:r>
    </w:p>
    <w:p w14:paraId="77EFECCE" w14:textId="425FF345" w:rsidR="009C71C3" w:rsidRDefault="00BF4FFB" w:rsidP="009C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关于</w:t>
      </w:r>
      <w:r w:rsidR="007F55EA"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外国公民</w:t>
      </w:r>
      <w:r w:rsidR="00DB1AE3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、</w:t>
      </w:r>
      <w:r w:rsidR="007F55EA"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无国籍人士</w:t>
      </w:r>
      <w:r w:rsidR="00DB1AE3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及旅居国外的俄</w:t>
      </w:r>
      <w:r w:rsidR="007F55EA"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侨</w:t>
      </w:r>
      <w:r w:rsidR="00FD2721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报名</w:t>
      </w:r>
      <w:r w:rsidR="007F55EA"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参加</w:t>
      </w:r>
      <w:r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2020/21</w:t>
      </w:r>
      <w:r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学年</w:t>
      </w:r>
      <w:r w:rsidR="000564EC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俄罗斯</w:t>
      </w:r>
      <w:r w:rsidR="00FD2721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联邦政府配额各</w:t>
      </w:r>
      <w:r w:rsidR="000564EC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教育机构</w:t>
      </w:r>
      <w:r w:rsidR="00FD2721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选拔留</w:t>
      </w:r>
      <w:r w:rsidR="000564EC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学生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的介绍</w:t>
      </w:r>
    </w:p>
    <w:p w14:paraId="7E631AA0" w14:textId="3B0161D7" w:rsidR="007F55EA" w:rsidRPr="00BF4FFB" w:rsidRDefault="007F55EA" w:rsidP="00BF4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3F13365E" w14:textId="77777777" w:rsidR="007F55EA" w:rsidRPr="009C71C3" w:rsidRDefault="007F55EA" w:rsidP="009C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00536117" w14:textId="7352C5E8" w:rsidR="00883D1C" w:rsidRDefault="003F030D" w:rsidP="006349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</w:t>
      </w:r>
      <w:r w:rsidRPr="003F030D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此处</w:t>
      </w:r>
      <w:r w:rsidRPr="003F030D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填写</w:t>
      </w:r>
      <w:r w:rsidRPr="003F030D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中文姓名</w:t>
      </w:r>
      <w:r w:rsidRPr="003F030D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的俄文音译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  </w:t>
      </w:r>
      <w:r w:rsidR="00883D1C">
        <w:rPr>
          <w:rFonts w:ascii="Times New Roman" w:hAnsi="Times New Roman" w:cs="Times New Roman"/>
          <w:sz w:val="28"/>
          <w:szCs w:val="28"/>
        </w:rPr>
        <w:t>,</w:t>
      </w:r>
    </w:p>
    <w:p w14:paraId="01801AE1" w14:textId="7463DB32" w:rsidR="00883D1C" w:rsidRDefault="00883D1C" w:rsidP="006349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3D1C">
        <w:rPr>
          <w:rFonts w:ascii="Times New Roman" w:hAnsi="Times New Roman" w:cs="Times New Roman"/>
          <w:sz w:val="24"/>
          <w:szCs w:val="24"/>
        </w:rPr>
        <w:t>(фамилия, имя)</w:t>
      </w:r>
    </w:p>
    <w:p w14:paraId="4A3FAF4D" w14:textId="4A696A73" w:rsidR="00883D1C" w:rsidRDefault="00883D1C" w:rsidP="00634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59059" w14:textId="0ACD48AC" w:rsidR="00883D1C" w:rsidRPr="00883D1C" w:rsidRDefault="00883D1C" w:rsidP="0063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на портале </w:t>
      </w:r>
      <w:proofErr w:type="spellStart"/>
      <w:r w:rsidRPr="00B01D7E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proofErr w:type="spellEnd"/>
      <w:r w:rsidRPr="00B01D7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01D7E">
        <w:rPr>
          <w:rFonts w:ascii="Times New Roman" w:hAnsi="Times New Roman" w:cs="Times New Roman"/>
          <w:b/>
          <w:bCs/>
          <w:sz w:val="28"/>
          <w:szCs w:val="28"/>
          <w:lang w:val="en-US"/>
        </w:rPr>
        <w:t>rs</w:t>
      </w:r>
      <w:proofErr w:type="spellEnd"/>
      <w:r w:rsidRPr="00B01D7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01D7E">
        <w:rPr>
          <w:rFonts w:ascii="Times New Roman" w:hAnsi="Times New Roman" w:cs="Times New Roman"/>
          <w:b/>
          <w:bCs/>
          <w:sz w:val="28"/>
          <w:szCs w:val="28"/>
          <w:lang w:val="en-US"/>
        </w:rPr>
        <w:t>gov</w:t>
      </w:r>
      <w:proofErr w:type="spellEnd"/>
      <w:r w:rsidRPr="00B01D7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01D7E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481267">
        <w:rPr>
          <w:rFonts w:ascii="Times New Roman" w:hAnsi="Times New Roman" w:cs="Times New Roman"/>
          <w:sz w:val="28"/>
          <w:szCs w:val="28"/>
        </w:rPr>
        <w:t xml:space="preserve"> ___</w:t>
      </w:r>
      <w:r w:rsidR="00481267" w:rsidRPr="00481267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填写</w:t>
      </w:r>
      <w:r w:rsidR="00481267" w:rsidRPr="00481267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注册码</w:t>
      </w:r>
      <w:r w:rsidR="00481267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 </w:t>
      </w:r>
      <w:r w:rsidR="00481267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</w:t>
      </w:r>
      <w:r w:rsidRPr="00883D1C">
        <w:rPr>
          <w:rFonts w:ascii="Times New Roman" w:hAnsi="Times New Roman" w:cs="Times New Roman"/>
          <w:sz w:val="28"/>
          <w:szCs w:val="28"/>
        </w:rPr>
        <w:t>_</w:t>
      </w:r>
      <w:r w:rsidR="0048126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723CD9" w14:textId="116B4544" w:rsidR="009C71C3" w:rsidRDefault="00883D1C" w:rsidP="006349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проинформирован о следующих особенностях приема на обучение </w:t>
      </w:r>
      <w:r w:rsidR="00162F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российские </w:t>
      </w:r>
      <w:r w:rsidR="00794B1F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квоты Правительства Российской Федерации</w:t>
      </w:r>
      <w:r w:rsidR="00794B1F">
        <w:rPr>
          <w:rFonts w:ascii="Times New Roman" w:hAnsi="Times New Roman" w:cs="Times New Roman"/>
          <w:sz w:val="28"/>
          <w:szCs w:val="28"/>
        </w:rPr>
        <w:t xml:space="preserve"> </w:t>
      </w:r>
      <w:r w:rsidR="006349B3">
        <w:rPr>
          <w:rFonts w:ascii="Times New Roman" w:hAnsi="Times New Roman" w:cs="Times New Roman"/>
          <w:sz w:val="28"/>
          <w:szCs w:val="28"/>
        </w:rPr>
        <w:t>в 2020/</w:t>
      </w:r>
      <w:r>
        <w:rPr>
          <w:rFonts w:ascii="Times New Roman" w:hAnsi="Times New Roman" w:cs="Times New Roman"/>
          <w:sz w:val="28"/>
          <w:szCs w:val="28"/>
        </w:rPr>
        <w:t>21 учебном году в</w:t>
      </w:r>
      <w:r w:rsidR="009C71C3" w:rsidRPr="009C71C3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новой коронавирусной инфекции (COVID-19):</w:t>
      </w:r>
    </w:p>
    <w:p w14:paraId="7AC99CCA" w14:textId="6298458A" w:rsidR="009E1D0A" w:rsidRDefault="00BF4FFB" w:rsidP="009E1D0A">
      <w:pPr>
        <w:spacing w:after="0" w:line="240" w:lineRule="auto"/>
        <w:ind w:leftChars="100" w:left="500" w:hangingChars="100" w:hanging="280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本人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>_</w:t>
      </w:r>
      <w:r w:rsidR="00D10C46">
        <w:rPr>
          <w:rFonts w:ascii="Times New Roman" w:hAnsi="Times New Roman" w:cs="Times New Roman"/>
          <w:sz w:val="28"/>
          <w:szCs w:val="28"/>
          <w:u w:val="single"/>
          <w:lang w:eastAsia="zh-CN"/>
        </w:rPr>
        <w:t>_____________________</w:t>
      </w:r>
      <w:r w:rsidR="00D10C46" w:rsidRPr="00700A7F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此处</w:t>
      </w:r>
      <w:r w:rsidR="00D10C46" w:rsidRPr="00700A7F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填写中文姓名</w:t>
      </w:r>
      <w:r w:rsidR="00D10C46" w:rsidRPr="00700A7F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_</w:t>
      </w:r>
      <w:r w:rsidR="00D10C46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____________________         </w:t>
      </w:r>
    </w:p>
    <w:p w14:paraId="5C64AA3C" w14:textId="2A64DEF1" w:rsidR="007F55EA" w:rsidRPr="009E1D0A" w:rsidRDefault="007523F7" w:rsidP="009E1D0A">
      <w:pPr>
        <w:spacing w:after="0" w:line="240" w:lineRule="auto"/>
        <w:ind w:leftChars="100" w:left="500" w:hangingChars="100" w:hanging="280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在</w:t>
      </w:r>
      <w:r w:rsidR="00B91233" w:rsidRPr="00B91233">
        <w:rPr>
          <w:rFonts w:ascii="Times New Roman" w:hAnsi="Times New Roman" w:cs="Times New Roman" w:hint="eastAsia"/>
          <w:sz w:val="28"/>
          <w:szCs w:val="28"/>
          <w:lang w:eastAsia="zh-CN"/>
        </w:rPr>
        <w:t>e</w:t>
      </w:r>
      <w:r w:rsidR="00B91233" w:rsidRPr="00B91233">
        <w:rPr>
          <w:rFonts w:ascii="Times New Roman" w:hAnsi="Times New Roman" w:cs="Times New Roman"/>
          <w:sz w:val="28"/>
          <w:szCs w:val="28"/>
          <w:lang w:eastAsia="zh-CN"/>
        </w:rPr>
        <w:t xml:space="preserve">du.rs.gov.ru </w:t>
      </w:r>
      <w:r w:rsidR="00B91233" w:rsidRPr="00B91233">
        <w:rPr>
          <w:rFonts w:ascii="Times New Roman" w:hAnsi="Times New Roman" w:cs="Times New Roman" w:hint="eastAsia"/>
          <w:sz w:val="28"/>
          <w:szCs w:val="28"/>
          <w:lang w:eastAsia="zh-CN"/>
        </w:rPr>
        <w:t>平台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的注册登记码为：</w:t>
      </w:r>
      <w:r w:rsidRPr="00883D1C">
        <w:rPr>
          <w:rFonts w:ascii="Times New Roman" w:hAnsi="Times New Roman" w:cs="Times New Roman"/>
          <w:sz w:val="28"/>
          <w:szCs w:val="28"/>
          <w:lang w:eastAsia="zh-CN"/>
        </w:rPr>
        <w:t>_____________________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，并已被告知以下内容：由于</w:t>
      </w:r>
      <w:r w:rsidR="00B91233" w:rsidRPr="00B91233">
        <w:rPr>
          <w:rFonts w:ascii="Times New Roman" w:hAnsi="Times New Roman" w:cs="Times New Roman" w:hint="eastAsia"/>
          <w:sz w:val="28"/>
          <w:szCs w:val="28"/>
          <w:lang w:eastAsia="zh-CN"/>
        </w:rPr>
        <w:t>受新冠病毒（</w:t>
      </w:r>
      <w:r w:rsidR="00B91233" w:rsidRPr="00B91233">
        <w:rPr>
          <w:rFonts w:ascii="Times New Roman" w:hAnsi="Times New Roman" w:cs="Times New Roman"/>
          <w:sz w:val="28"/>
          <w:szCs w:val="28"/>
          <w:lang w:val="en-US" w:eastAsia="zh-CN"/>
        </w:rPr>
        <w:t>COVID</w:t>
      </w:r>
      <w:r w:rsidR="00B91233" w:rsidRPr="00B91233">
        <w:rPr>
          <w:rFonts w:ascii="Times New Roman" w:hAnsi="Times New Roman" w:cs="Times New Roman"/>
          <w:sz w:val="28"/>
          <w:szCs w:val="28"/>
          <w:lang w:eastAsia="zh-CN"/>
        </w:rPr>
        <w:t>19</w:t>
      </w:r>
      <w:r w:rsidR="00B91233" w:rsidRPr="00B91233">
        <w:rPr>
          <w:rFonts w:ascii="Times New Roman" w:hAnsi="Times New Roman" w:cs="Times New Roman" w:hint="eastAsia"/>
          <w:sz w:val="28"/>
          <w:szCs w:val="28"/>
          <w:lang w:eastAsia="zh-CN"/>
        </w:rPr>
        <w:t>）</w:t>
      </w:r>
      <w:r w:rsidR="00DE0A1E">
        <w:rPr>
          <w:rFonts w:ascii="Times New Roman" w:hAnsi="Times New Roman" w:cs="Times New Roman" w:hint="eastAsia"/>
          <w:sz w:val="28"/>
          <w:szCs w:val="28"/>
          <w:lang w:eastAsia="zh-CN"/>
        </w:rPr>
        <w:t>持续传播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的影响</w:t>
      </w:r>
      <w:r w:rsidR="00DE0A1E">
        <w:rPr>
          <w:rFonts w:ascii="Times New Roman" w:hAnsi="Times New Roman" w:cs="Times New Roman" w:hint="eastAsia"/>
          <w:sz w:val="28"/>
          <w:szCs w:val="28"/>
          <w:lang w:eastAsia="zh-CN"/>
        </w:rPr>
        <w:t>，</w:t>
      </w:r>
      <w:r w:rsidR="00D845F1" w:rsidRPr="00D845F1">
        <w:rPr>
          <w:rFonts w:ascii="Times New Roman" w:hAnsi="Times New Roman" w:cs="Times New Roman" w:hint="eastAsia"/>
          <w:sz w:val="28"/>
          <w:szCs w:val="28"/>
          <w:lang w:eastAsia="zh-CN"/>
        </w:rPr>
        <w:t>2020/21</w:t>
      </w:r>
      <w:r w:rsidR="00D845F1" w:rsidRPr="00D845F1">
        <w:rPr>
          <w:rFonts w:ascii="Times New Roman" w:hAnsi="Times New Roman" w:cs="Times New Roman" w:hint="eastAsia"/>
          <w:sz w:val="28"/>
          <w:szCs w:val="28"/>
          <w:lang w:eastAsia="zh-CN"/>
        </w:rPr>
        <w:t>学年俄罗斯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教育机构留学生的选拔工作将在政府</w:t>
      </w:r>
      <w:r w:rsidR="00D845F1" w:rsidRPr="00D845F1">
        <w:rPr>
          <w:rFonts w:ascii="Times New Roman" w:hAnsi="Times New Roman" w:cs="Times New Roman" w:hint="eastAsia"/>
          <w:sz w:val="28"/>
          <w:szCs w:val="28"/>
          <w:lang w:eastAsia="zh-CN"/>
        </w:rPr>
        <w:t>配额范围内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以</w:t>
      </w:r>
      <w:r w:rsidR="00D845F1" w:rsidRPr="00D845F1">
        <w:rPr>
          <w:rFonts w:ascii="Times New Roman" w:hAnsi="Times New Roman" w:cs="Times New Roman" w:hint="eastAsia"/>
          <w:sz w:val="28"/>
          <w:szCs w:val="28"/>
          <w:lang w:eastAsia="zh-CN"/>
        </w:rPr>
        <w:t>特殊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方式进行。</w:t>
      </w:r>
    </w:p>
    <w:p w14:paraId="69954305" w14:textId="644B1FE1" w:rsidR="009C71C3" w:rsidRDefault="00291E87" w:rsidP="006349B3">
      <w:pPr>
        <w:spacing w:after="0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64E1A">
        <w:rPr>
          <w:rFonts w:ascii="Times New Roman" w:hAnsi="Times New Roman" w:cs="Times New Roman"/>
          <w:sz w:val="28"/>
          <w:szCs w:val="28"/>
        </w:rPr>
        <w:t>возможность</w:t>
      </w:r>
      <w:r w:rsidR="009C71C3" w:rsidRPr="009C71C3">
        <w:rPr>
          <w:rFonts w:ascii="Times New Roman" w:hAnsi="Times New Roman" w:cs="Times New Roman"/>
          <w:sz w:val="28"/>
          <w:szCs w:val="28"/>
        </w:rPr>
        <w:t xml:space="preserve"> освоения образовательных программ до снятия ограничений, установленных с целью борьбы с распространением новой коронавирусной инфекции, исключительно с применением электронного обучения и дистанционных образовательных технологий вне места нахождения </w:t>
      </w:r>
      <w:r w:rsidR="009C71C3" w:rsidRPr="006349B3">
        <w:rPr>
          <w:rFonts w:ascii="Times New Roman" w:hAnsi="Times New Roman" w:cs="Times New Roman"/>
          <w:spacing w:val="-4"/>
          <w:sz w:val="28"/>
          <w:szCs w:val="28"/>
        </w:rPr>
        <w:t>образовательной организации без въезда на территорию Российской Федерации;</w:t>
      </w:r>
    </w:p>
    <w:p w14:paraId="00280857" w14:textId="25B5B5F8" w:rsidR="007F55EA" w:rsidRPr="007F55EA" w:rsidRDefault="007F55EA" w:rsidP="00D71AF7">
      <w:pPr>
        <w:spacing w:after="0"/>
        <w:ind w:leftChars="50" w:left="248" w:hangingChars="50" w:hanging="138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-</w:t>
      </w:r>
      <w:r w:rsidR="00D71AF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在</w:t>
      </w:r>
      <w:r w:rsidR="007523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撤</w:t>
      </w:r>
      <w:r w:rsidR="001E5813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消</w:t>
      </w:r>
      <w:r w:rsidR="007523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有关防止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新冠病毒</w:t>
      </w:r>
      <w:r w:rsidR="007523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疫情持续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扩散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的</w:t>
      </w:r>
      <w:r w:rsidR="007523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各项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限制</w:t>
      </w:r>
      <w:r w:rsidR="001E5813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措施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之前</w:t>
      </w:r>
      <w:r w:rsidR="00D71A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,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仅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接受</w:t>
      </w:r>
      <w:r w:rsidR="00D71A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在不进入俄罗斯境内的情况下</w:t>
      </w:r>
      <w:r w:rsidR="00D71A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,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各</w:t>
      </w:r>
      <w:r w:rsidR="009861D2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教育机构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使用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电子教学和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通过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远程教育技术组织</w:t>
      </w:r>
      <w:r w:rsidR="009861D2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的</w:t>
      </w:r>
      <w:r w:rsidR="00D71AF7"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教育方案</w:t>
      </w:r>
      <w:r w:rsidR="002C0348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;</w:t>
      </w:r>
      <w:r w:rsidR="002C0348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</w:p>
    <w:p w14:paraId="7B7BD55D" w14:textId="4D450551" w:rsidR="006349B3" w:rsidRDefault="006349B3" w:rsidP="00291E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</w:t>
      </w:r>
      <w:r w:rsidRPr="009C71C3">
        <w:rPr>
          <w:rFonts w:ascii="Times New Roman" w:hAnsi="Times New Roman" w:cs="Times New Roman"/>
          <w:sz w:val="28"/>
          <w:szCs w:val="28"/>
        </w:rPr>
        <w:t xml:space="preserve"> прохождения кандидатами, претендующими на обучение по профессиям, специальностям и (или) направлениям подготовки, требующим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9C71C3">
        <w:rPr>
          <w:rFonts w:ascii="Times New Roman" w:hAnsi="Times New Roman" w:cs="Times New Roman"/>
          <w:sz w:val="28"/>
          <w:szCs w:val="28"/>
        </w:rPr>
        <w:t xml:space="preserve">у поступающих лиц наличия определенных творческих способностей, физических и (или) психологических качеств, до снятия ограничений, установленных с целью борьбы с распространением новой коронавирусной инфекции, дополнительных </w:t>
      </w:r>
      <w:r w:rsidRPr="00464E1A">
        <w:rPr>
          <w:rFonts w:ascii="Times New Roman" w:hAnsi="Times New Roman" w:cs="Times New Roman"/>
          <w:sz w:val="28"/>
          <w:szCs w:val="28"/>
        </w:rPr>
        <w:t>вступительных испытаний творческой и (или) профессиональной направленности, которые проводятся образовательными организациями, только в дистанционном формате (если по решению образовательной организации такой формат проведения дополнительных вступительных испытаний будет предусмотрен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BE9D289" w14:textId="065694EA" w:rsidR="001B1EB5" w:rsidRPr="009C71C3" w:rsidRDefault="001B1EB5" w:rsidP="00291E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候选人的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选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拔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根据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所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申请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职业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、专业和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培训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方向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来确定</w:t>
      </w:r>
      <w:r w:rsidR="00820380">
        <w:rPr>
          <w:rFonts w:ascii="Times New Roman" w:hAnsi="Times New Roman" w:cs="Times New Roman" w:hint="eastAsia"/>
          <w:sz w:val="28"/>
          <w:szCs w:val="28"/>
          <w:lang w:eastAsia="zh-CN"/>
        </w:rPr>
        <w:t>，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要求</w:t>
      </w:r>
      <w:r w:rsidR="00372991">
        <w:rPr>
          <w:rFonts w:ascii="Times New Roman" w:hAnsi="Times New Roman" w:cs="Times New Roman" w:hint="eastAsia"/>
          <w:sz w:val="28"/>
          <w:szCs w:val="28"/>
          <w:lang w:eastAsia="zh-CN"/>
        </w:rPr>
        <w:t>申请者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身心健康并</w:t>
      </w:r>
      <w:r w:rsidR="00372991">
        <w:rPr>
          <w:rFonts w:ascii="Times New Roman" w:hAnsi="Times New Roman" w:cs="Times New Roman" w:hint="eastAsia"/>
          <w:sz w:val="28"/>
          <w:szCs w:val="28"/>
          <w:lang w:eastAsia="zh-CN"/>
        </w:rPr>
        <w:t>具有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一定的创造力</w:t>
      </w:r>
      <w:r w:rsidR="00820380">
        <w:rPr>
          <w:rFonts w:ascii="Times New Roman" w:hAnsi="Times New Roman" w:cs="Times New Roman" w:hint="eastAsia"/>
          <w:sz w:val="28"/>
          <w:szCs w:val="28"/>
          <w:lang w:eastAsia="zh-CN"/>
        </w:rPr>
        <w:t>。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在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撤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消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有关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新冠状病毒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防控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各项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限制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措施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之前，教育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机构将只能通过远程方式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对</w:t>
      </w:r>
      <w:r w:rsidR="00372991">
        <w:rPr>
          <w:rFonts w:ascii="Times New Roman" w:hAnsi="Times New Roman" w:cs="Times New Roman" w:hint="eastAsia"/>
          <w:sz w:val="28"/>
          <w:szCs w:val="28"/>
          <w:lang w:eastAsia="zh-CN"/>
        </w:rPr>
        <w:t>创造力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和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（或）职业能力进行额外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lastRenderedPageBreak/>
        <w:t>测试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(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如果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该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教育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机构</w:t>
      </w:r>
      <w:r w:rsidR="009C20AB">
        <w:rPr>
          <w:rFonts w:ascii="Times New Roman" w:hAnsi="Times New Roman" w:cs="Times New Roman" w:hint="eastAsia"/>
          <w:sz w:val="28"/>
          <w:szCs w:val="28"/>
          <w:lang w:eastAsia="zh-CN"/>
        </w:rPr>
        <w:t>确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已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决定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使用远程</w:t>
      </w:r>
      <w:r w:rsidR="009C20AB">
        <w:rPr>
          <w:rFonts w:ascii="Times New Roman" w:hAnsi="Times New Roman" w:cs="Times New Roman" w:hint="eastAsia"/>
          <w:sz w:val="28"/>
          <w:szCs w:val="28"/>
          <w:lang w:eastAsia="zh-CN"/>
        </w:rPr>
        <w:t>测试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形式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，那么</w:t>
      </w:r>
      <w:r w:rsidR="009C20AB">
        <w:rPr>
          <w:rFonts w:ascii="Times New Roman" w:hAnsi="Times New Roman" w:cs="Times New Roman" w:hint="eastAsia"/>
          <w:sz w:val="28"/>
          <w:szCs w:val="28"/>
          <w:lang w:eastAsia="zh-CN"/>
        </w:rPr>
        <w:t>此方式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将作为入学测试的</w:t>
      </w:r>
      <w:r w:rsidR="009C20AB">
        <w:rPr>
          <w:rFonts w:ascii="Times New Roman" w:hAnsi="Times New Roman" w:cs="Times New Roman" w:hint="eastAsia"/>
          <w:sz w:val="28"/>
          <w:szCs w:val="28"/>
          <w:lang w:eastAsia="zh-CN"/>
        </w:rPr>
        <w:t>依据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);</w:t>
      </w:r>
    </w:p>
    <w:p w14:paraId="111F8322" w14:textId="74D556F1" w:rsidR="00B01D7E" w:rsidRDefault="00291E87" w:rsidP="00464E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71C3" w:rsidRPr="009C71C3">
        <w:rPr>
          <w:rFonts w:ascii="Times New Roman" w:hAnsi="Times New Roman" w:cs="Times New Roman"/>
          <w:sz w:val="28"/>
          <w:szCs w:val="28"/>
        </w:rPr>
        <w:t xml:space="preserve">необходимость после снятия </w:t>
      </w:r>
      <w:r w:rsidR="006349B3" w:rsidRPr="009C71C3">
        <w:rPr>
          <w:rFonts w:ascii="Times New Roman" w:hAnsi="Times New Roman" w:cs="Times New Roman"/>
          <w:sz w:val="28"/>
          <w:szCs w:val="28"/>
        </w:rPr>
        <w:t>ограничений, установленных с целью борьбы с распространением новой коронавирусной инфекции,</w:t>
      </w:r>
      <w:r w:rsidR="006349B3">
        <w:rPr>
          <w:rFonts w:ascii="Times New Roman" w:hAnsi="Times New Roman" w:cs="Times New Roman"/>
          <w:sz w:val="28"/>
          <w:szCs w:val="28"/>
        </w:rPr>
        <w:t xml:space="preserve"> </w:t>
      </w:r>
      <w:r w:rsidR="009C71C3" w:rsidRPr="009C71C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883D1C">
        <w:rPr>
          <w:rFonts w:ascii="Times New Roman" w:hAnsi="Times New Roman" w:cs="Times New Roman"/>
          <w:sz w:val="28"/>
          <w:szCs w:val="28"/>
        </w:rPr>
        <w:br/>
      </w:r>
      <w:r w:rsidR="009C71C3" w:rsidRPr="009C71C3">
        <w:rPr>
          <w:rFonts w:ascii="Times New Roman" w:hAnsi="Times New Roman" w:cs="Times New Roman"/>
          <w:sz w:val="28"/>
          <w:szCs w:val="28"/>
        </w:rPr>
        <w:t>в образовательную организацию</w:t>
      </w:r>
      <w:r w:rsidR="00B01D7E">
        <w:rPr>
          <w:rFonts w:ascii="Times New Roman" w:hAnsi="Times New Roman" w:cs="Times New Roman"/>
          <w:sz w:val="28"/>
          <w:szCs w:val="28"/>
        </w:rPr>
        <w:t>:</w:t>
      </w:r>
    </w:p>
    <w:p w14:paraId="37755C81" w14:textId="165BD9C7" w:rsidR="007F55EA" w:rsidRDefault="007F55EA" w:rsidP="00464E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在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撤销有关</w:t>
      </w:r>
      <w:r w:rsidR="00C00796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新冠状病毒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防控</w:t>
      </w:r>
      <w:r w:rsidR="00C00796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各项</w:t>
      </w:r>
      <w:r w:rsidR="00C00796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限制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措施</w:t>
      </w:r>
      <w:r w:rsidR="00C00796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之</w:t>
      </w:r>
      <w:r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后，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须</w:t>
      </w:r>
      <w:r w:rsidR="00865651">
        <w:rPr>
          <w:rFonts w:ascii="Times New Roman" w:hAnsi="Times New Roman" w:cs="Times New Roman" w:hint="eastAsia"/>
          <w:sz w:val="28"/>
          <w:szCs w:val="28"/>
          <w:lang w:eastAsia="zh-CN"/>
        </w:rPr>
        <w:t>向教育机构提供</w:t>
      </w:r>
      <w:r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：</w:t>
      </w:r>
      <w:r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             </w:t>
      </w:r>
    </w:p>
    <w:p w14:paraId="669AFE3F" w14:textId="60DDAFA0" w:rsidR="00464E1A" w:rsidRDefault="009C71C3" w:rsidP="00B01D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7E">
        <w:rPr>
          <w:rFonts w:ascii="Times New Roman" w:hAnsi="Times New Roman" w:cs="Times New Roman"/>
          <w:sz w:val="28"/>
          <w:szCs w:val="28"/>
        </w:rPr>
        <w:t xml:space="preserve">оригинал документа об </w:t>
      </w:r>
      <w:r w:rsidR="00162F3C" w:rsidRPr="00B01D7E">
        <w:rPr>
          <w:rFonts w:ascii="Times New Roman" w:hAnsi="Times New Roman" w:cs="Times New Roman"/>
          <w:sz w:val="28"/>
          <w:szCs w:val="28"/>
        </w:rPr>
        <w:t xml:space="preserve">иностранном </w:t>
      </w:r>
      <w:r w:rsidRPr="00B01D7E">
        <w:rPr>
          <w:rFonts w:ascii="Times New Roman" w:hAnsi="Times New Roman" w:cs="Times New Roman"/>
          <w:sz w:val="28"/>
          <w:szCs w:val="28"/>
        </w:rPr>
        <w:t>образовании и (или) иностранной квалификации, признаваем</w:t>
      </w:r>
      <w:r w:rsidR="00162F3C" w:rsidRPr="00B01D7E">
        <w:rPr>
          <w:rFonts w:ascii="Times New Roman" w:hAnsi="Times New Roman" w:cs="Times New Roman"/>
          <w:sz w:val="28"/>
          <w:szCs w:val="28"/>
        </w:rPr>
        <w:t>ого</w:t>
      </w:r>
      <w:r w:rsidRPr="00B01D7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162F3C" w:rsidRPr="00B01D7E">
        <w:rPr>
          <w:rFonts w:ascii="Times New Roman" w:hAnsi="Times New Roman" w:cs="Times New Roman"/>
          <w:sz w:val="28"/>
          <w:szCs w:val="28"/>
        </w:rPr>
        <w:t>,</w:t>
      </w:r>
      <w:r w:rsidRPr="00B01D7E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162F3C" w:rsidRPr="00B01D7E">
        <w:rPr>
          <w:rFonts w:ascii="Times New Roman" w:hAnsi="Times New Roman" w:cs="Times New Roman"/>
          <w:sz w:val="28"/>
          <w:szCs w:val="28"/>
        </w:rPr>
        <w:t>его</w:t>
      </w:r>
      <w:r w:rsidRPr="00B01D7E">
        <w:rPr>
          <w:rFonts w:ascii="Times New Roman" w:hAnsi="Times New Roman" w:cs="Times New Roman"/>
          <w:sz w:val="28"/>
          <w:szCs w:val="28"/>
        </w:rPr>
        <w:t xml:space="preserve"> образованию, полученному в Российской Федерац</w:t>
      </w:r>
      <w:r w:rsidR="00464E1A" w:rsidRPr="00B01D7E">
        <w:rPr>
          <w:rFonts w:ascii="Times New Roman" w:hAnsi="Times New Roman" w:cs="Times New Roman"/>
          <w:sz w:val="28"/>
          <w:szCs w:val="28"/>
        </w:rPr>
        <w:t>ии, необходимого для зачисления, а также, в случае необходимости, свидетельство о признании иностранного образования и (или) иностранной квалификации</w:t>
      </w:r>
      <w:r w:rsidR="00B01D7E">
        <w:rPr>
          <w:rFonts w:ascii="Times New Roman" w:hAnsi="Times New Roman" w:cs="Times New Roman"/>
          <w:sz w:val="28"/>
          <w:szCs w:val="28"/>
        </w:rPr>
        <w:t>;</w:t>
      </w:r>
    </w:p>
    <w:p w14:paraId="149B5342" w14:textId="21E91BF2" w:rsidR="00865651" w:rsidRDefault="00865651" w:rsidP="00865651">
      <w:pPr>
        <w:spacing w:after="0"/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俄罗斯联邦承认的外国教育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学历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及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（或）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资格证书原件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，在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俄罗斯联邦获得的相应教育资格证书原件；</w:t>
      </w:r>
      <w:r w:rsidR="00A13DB5">
        <w:rPr>
          <w:rFonts w:ascii="Times New Roman" w:hAnsi="Times New Roman" w:cs="Times New Roman" w:hint="eastAsia"/>
          <w:sz w:val="28"/>
          <w:szCs w:val="28"/>
          <w:lang w:eastAsia="zh-CN"/>
        </w:rPr>
        <w:t>其它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入学所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必需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的外国教育</w:t>
      </w:r>
      <w:r w:rsidR="00A13DB5">
        <w:rPr>
          <w:rFonts w:ascii="Times New Roman" w:hAnsi="Times New Roman" w:cs="Times New Roman" w:hint="eastAsia"/>
          <w:sz w:val="28"/>
          <w:szCs w:val="28"/>
          <w:lang w:eastAsia="zh-CN"/>
        </w:rPr>
        <w:t>学历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和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(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或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)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资格证书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;</w:t>
      </w:r>
    </w:p>
    <w:p w14:paraId="3546C2DF" w14:textId="2FEC3ADF" w:rsidR="00B01D7E" w:rsidRPr="00B01D7E" w:rsidRDefault="00B01D7E" w:rsidP="00F10E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медицинских справок с актуальным сроком действия.</w:t>
      </w:r>
    </w:p>
    <w:p w14:paraId="15A2F0CF" w14:textId="152DB3E7" w:rsidR="009C71C3" w:rsidRDefault="00865651" w:rsidP="00865651">
      <w:pPr>
        <w:spacing w:after="0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A13DB5">
        <w:rPr>
          <w:rFonts w:ascii="Times New Roman" w:hAnsi="Times New Roman" w:cs="Times New Roman" w:hint="eastAsia"/>
          <w:sz w:val="28"/>
          <w:szCs w:val="28"/>
          <w:lang w:eastAsia="zh-CN"/>
        </w:rPr>
        <w:t>在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有效期</w:t>
      </w:r>
      <w:r w:rsidR="007F55EA">
        <w:rPr>
          <w:rFonts w:ascii="Times New Roman" w:hAnsi="Times New Roman" w:cs="Times New Roman" w:hint="eastAsia"/>
          <w:sz w:val="28"/>
          <w:szCs w:val="28"/>
          <w:lang w:eastAsia="zh-CN"/>
        </w:rPr>
        <w:t>内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的医疗</w:t>
      </w:r>
      <w:r w:rsidR="007F55EA">
        <w:rPr>
          <w:rFonts w:ascii="Times New Roman" w:hAnsi="Times New Roman" w:cs="Times New Roman" w:hint="eastAsia"/>
          <w:sz w:val="28"/>
          <w:szCs w:val="28"/>
          <w:lang w:eastAsia="zh-CN"/>
        </w:rPr>
        <w:t>证明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原件。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</w:p>
    <w:p w14:paraId="46AA5E33" w14:textId="10ECB767" w:rsidR="00865651" w:rsidRDefault="00865651" w:rsidP="00865651">
      <w:pPr>
        <w:spacing w:after="0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4449AF8" w14:textId="36FA10E8" w:rsidR="00865651" w:rsidRDefault="00865651" w:rsidP="00865651">
      <w:pPr>
        <w:spacing w:after="0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26774F1" w14:textId="19539345" w:rsidR="00865651" w:rsidRPr="00464E1A" w:rsidRDefault="00865651" w:rsidP="00865651">
      <w:pPr>
        <w:spacing w:after="0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82BC522" w14:textId="21949E2C" w:rsidR="00162F3C" w:rsidRPr="00C755B1" w:rsidRDefault="00162F3C" w:rsidP="00162F3C">
      <w:pPr>
        <w:spacing w:after="0" w:line="240" w:lineRule="auto"/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_______</w:t>
      </w:r>
      <w:r w:rsidR="00C755B1" w:rsidRPr="00C755B1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正</w:t>
      </w:r>
      <w:r w:rsidR="00C755B1" w:rsidRPr="00C755B1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锴</w:t>
      </w:r>
      <w:r w:rsidR="00C755B1" w:rsidRPr="00C755B1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手写</w:t>
      </w:r>
      <w:r w:rsidR="00C755B1" w:rsidRPr="00C755B1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中文签名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</w:t>
      </w:r>
      <w:r w:rsidR="00C755B1">
        <w:rPr>
          <w:rFonts w:ascii="Times New Roman" w:hAnsi="Times New Roman" w:cs="Times New Roman"/>
          <w:sz w:val="28"/>
          <w:szCs w:val="28"/>
          <w:lang w:eastAsia="zh-CN"/>
        </w:rPr>
        <w:t>__/ ___</w:t>
      </w:r>
      <w:r w:rsidR="00C755B1" w:rsidRPr="00C755B1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手写</w:t>
      </w:r>
      <w:r w:rsidR="00C755B1" w:rsidRPr="00C755B1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中文签名</w:t>
      </w:r>
      <w:r w:rsidR="00C755B1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</w:t>
      </w:r>
      <w:bookmarkStart w:id="0" w:name="_GoBack"/>
      <w:bookmarkEnd w:id="0"/>
    </w:p>
    <w:p w14:paraId="7EBC0244" w14:textId="6FF68431" w:rsidR="00162F3C" w:rsidRDefault="00162F3C" w:rsidP="00162F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Pr="00162F3C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865651">
        <w:rPr>
          <w:rFonts w:ascii="Times New Roman" w:hAnsi="Times New Roman" w:cs="Times New Roman" w:hint="eastAsia"/>
          <w:sz w:val="24"/>
          <w:szCs w:val="24"/>
          <w:lang w:eastAsia="zh-CN"/>
        </w:rPr>
        <w:t>签名</w:t>
      </w:r>
      <w:r w:rsidRPr="00162F3C">
        <w:rPr>
          <w:rFonts w:ascii="Times New Roman" w:hAnsi="Times New Roman" w:cs="Times New Roman"/>
          <w:sz w:val="24"/>
          <w:szCs w:val="24"/>
          <w:lang w:eastAsia="zh-CN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Pr="00162F3C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865651">
        <w:rPr>
          <w:rFonts w:ascii="Times New Roman" w:hAnsi="Times New Roman" w:cs="Times New Roman" w:hint="eastAsia"/>
          <w:sz w:val="24"/>
          <w:szCs w:val="24"/>
          <w:lang w:eastAsia="zh-CN"/>
        </w:rPr>
        <w:t>签字</w:t>
      </w:r>
      <w:r w:rsidRPr="00162F3C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4AE4AB8A" w14:textId="77777777" w:rsidR="00162F3C" w:rsidRPr="00162F3C" w:rsidRDefault="00162F3C" w:rsidP="00162F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705407" w14:textId="37306D66" w:rsidR="00162F3C" w:rsidRPr="009C71C3" w:rsidRDefault="00700A7F" w:rsidP="009C71C3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«__</w:t>
      </w:r>
      <w:r w:rsidRPr="00700A7F">
        <w:rPr>
          <w:rFonts w:ascii="Times New Roman" w:hAnsi="Times New Roman" w:cs="Times New Roman" w:hint="eastAsia"/>
          <w:sz w:val="28"/>
          <w:szCs w:val="28"/>
          <w:highlight w:val="yellow"/>
          <w:lang w:eastAsia="zh-CN"/>
        </w:rPr>
        <w:t>日期</w:t>
      </w:r>
      <w:r w:rsidR="006349B3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="00162F3C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zh-CN"/>
        </w:rPr>
        <w:t>__</w:t>
      </w:r>
      <w:r w:rsidRPr="00700A7F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月份</w:t>
      </w:r>
      <w:r w:rsidR="006349B3">
        <w:rPr>
          <w:rFonts w:ascii="Times New Roman" w:hAnsi="Times New Roman" w:cs="Times New Roman"/>
          <w:sz w:val="28"/>
          <w:szCs w:val="28"/>
          <w:lang w:eastAsia="zh-CN"/>
        </w:rPr>
        <w:t>__</w:t>
      </w:r>
      <w:r w:rsidR="00162F3C">
        <w:rPr>
          <w:rFonts w:ascii="Times New Roman" w:hAnsi="Times New Roman" w:cs="Times New Roman"/>
          <w:sz w:val="28"/>
          <w:szCs w:val="28"/>
          <w:lang w:eastAsia="zh-CN"/>
        </w:rPr>
        <w:t xml:space="preserve"> 2020 </w:t>
      </w:r>
      <w:r w:rsidR="00865651">
        <w:rPr>
          <w:rFonts w:ascii="Times New Roman" w:hAnsi="Times New Roman" w:cs="Times New Roman" w:hint="eastAsia"/>
          <w:sz w:val="28"/>
          <w:szCs w:val="28"/>
          <w:lang w:eastAsia="zh-CN"/>
        </w:rPr>
        <w:t>年</w:t>
      </w:r>
      <w:r w:rsidR="003401E5">
        <w:rPr>
          <w:rFonts w:ascii="Times New Roman" w:hAnsi="Times New Roman" w:cs="Times New Roman" w:hint="eastAsia"/>
          <w:sz w:val="28"/>
          <w:szCs w:val="28"/>
          <w:lang w:eastAsia="zh-CN"/>
        </w:rPr>
        <w:t>（</w:t>
      </w:r>
      <w:r w:rsidR="003401E5" w:rsidRPr="003401E5">
        <w:rPr>
          <w:rFonts w:ascii="Times New Roman" w:hAnsi="Times New Roman" w:cs="Times New Roman" w:hint="eastAsia"/>
          <w:sz w:val="28"/>
          <w:szCs w:val="28"/>
          <w:highlight w:val="yellow"/>
          <w:lang w:eastAsia="zh-CN"/>
        </w:rPr>
        <w:t>填写</w:t>
      </w:r>
      <w:r w:rsidR="003401E5" w:rsidRPr="003401E5">
        <w:rPr>
          <w:rFonts w:ascii="Times New Roman" w:hAnsi="Times New Roman" w:cs="Times New Roman"/>
          <w:sz w:val="28"/>
          <w:szCs w:val="28"/>
          <w:highlight w:val="yellow"/>
          <w:lang w:eastAsia="zh-CN"/>
        </w:rPr>
        <w:t>阿拉伯数字即可</w:t>
      </w:r>
      <w:r w:rsidR="003401E5">
        <w:rPr>
          <w:rFonts w:ascii="Times New Roman" w:hAnsi="Times New Roman" w:cs="Times New Roman" w:hint="eastAsia"/>
          <w:sz w:val="28"/>
          <w:szCs w:val="28"/>
          <w:lang w:eastAsia="zh-CN"/>
        </w:rPr>
        <w:t>）</w:t>
      </w:r>
    </w:p>
    <w:p w14:paraId="5F3A4808" w14:textId="77777777" w:rsidR="00865651" w:rsidRPr="009C71C3" w:rsidRDefault="00865651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865651" w:rsidRPr="009C71C3" w:rsidSect="00B01D7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3090F"/>
    <w:multiLevelType w:val="hybridMultilevel"/>
    <w:tmpl w:val="47C00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C3"/>
    <w:rsid w:val="000516BC"/>
    <w:rsid w:val="000564EC"/>
    <w:rsid w:val="00162F3C"/>
    <w:rsid w:val="001B1EB5"/>
    <w:rsid w:val="001E5813"/>
    <w:rsid w:val="00291E87"/>
    <w:rsid w:val="002C0348"/>
    <w:rsid w:val="003401E5"/>
    <w:rsid w:val="00372991"/>
    <w:rsid w:val="003F030D"/>
    <w:rsid w:val="00430085"/>
    <w:rsid w:val="00431FDE"/>
    <w:rsid w:val="00464E1A"/>
    <w:rsid w:val="00481267"/>
    <w:rsid w:val="00554609"/>
    <w:rsid w:val="00563215"/>
    <w:rsid w:val="005F5984"/>
    <w:rsid w:val="006349B3"/>
    <w:rsid w:val="00700A7F"/>
    <w:rsid w:val="007523F7"/>
    <w:rsid w:val="00760750"/>
    <w:rsid w:val="00794B1F"/>
    <w:rsid w:val="007F55EA"/>
    <w:rsid w:val="00820380"/>
    <w:rsid w:val="00830CF7"/>
    <w:rsid w:val="00865651"/>
    <w:rsid w:val="00883D1C"/>
    <w:rsid w:val="008929F1"/>
    <w:rsid w:val="009861D2"/>
    <w:rsid w:val="009C20AB"/>
    <w:rsid w:val="009C71C3"/>
    <w:rsid w:val="009E1D0A"/>
    <w:rsid w:val="00A13DB5"/>
    <w:rsid w:val="00A5221B"/>
    <w:rsid w:val="00AE767B"/>
    <w:rsid w:val="00B01D7E"/>
    <w:rsid w:val="00B131BC"/>
    <w:rsid w:val="00B91233"/>
    <w:rsid w:val="00BF4FFB"/>
    <w:rsid w:val="00C00796"/>
    <w:rsid w:val="00C23824"/>
    <w:rsid w:val="00C34606"/>
    <w:rsid w:val="00C60158"/>
    <w:rsid w:val="00C755B1"/>
    <w:rsid w:val="00D10C46"/>
    <w:rsid w:val="00D71AF7"/>
    <w:rsid w:val="00D845F1"/>
    <w:rsid w:val="00DB1AE3"/>
    <w:rsid w:val="00DE0A1E"/>
    <w:rsid w:val="00E4629F"/>
    <w:rsid w:val="00F10E8A"/>
    <w:rsid w:val="00FC785F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8A24"/>
  <w15:chartTrackingRefBased/>
  <w15:docId w15:val="{DA631EF3-AAD0-494E-98A0-0D32A9C0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rsid w:val="00291E87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0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ABE7-6920-44F5-A8AD-A8CE9D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25</cp:revision>
  <cp:lastPrinted>2020-06-08T08:04:00Z</cp:lastPrinted>
  <dcterms:created xsi:type="dcterms:W3CDTF">2020-06-08T08:04:00Z</dcterms:created>
  <dcterms:modified xsi:type="dcterms:W3CDTF">2020-06-17T02:01:00Z</dcterms:modified>
</cp:coreProperties>
</file>